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BF5" w:rsidRPr="00200BF5" w:rsidRDefault="00200BF5" w:rsidP="00200BF5">
      <w:pPr>
        <w:jc w:val="center"/>
        <w:rPr>
          <w:b/>
        </w:rPr>
      </w:pPr>
      <w:r w:rsidRPr="00200BF5">
        <w:rPr>
          <w:b/>
        </w:rPr>
        <w:t>INICJATYWA LOKALNA – FISZKA PROJEKTOWA</w:t>
      </w:r>
    </w:p>
    <w:p w:rsidR="00200BF5" w:rsidRPr="00200BF5" w:rsidRDefault="00200BF5" w:rsidP="00200BF5">
      <w:pPr>
        <w:pStyle w:val="Tekstpodstawowy"/>
        <w:spacing w:before="1"/>
        <w:rPr>
          <w:rFonts w:asciiTheme="minorHAnsi" w:hAnsiTheme="minorHAnsi"/>
          <w:b/>
          <w:sz w:val="22"/>
          <w:szCs w:val="22"/>
        </w:rPr>
      </w:pPr>
    </w:p>
    <w:tbl>
      <w:tblPr>
        <w:tblStyle w:val="TableNormal"/>
        <w:tblW w:w="993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5334"/>
      </w:tblGrid>
      <w:tr w:rsidR="00200BF5" w:rsidRPr="00200BF5" w:rsidTr="00200BF5">
        <w:trPr>
          <w:trHeight w:val="488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200BF5" w:rsidRPr="00200BF5" w:rsidRDefault="00200BF5">
            <w:pPr>
              <w:pStyle w:val="TableParagraph"/>
              <w:spacing w:before="24"/>
              <w:rPr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>Nazwa Grupy Inicjatywnej/imię i nazwisko Lidera grupy nieformalnej</w:t>
            </w:r>
          </w:p>
          <w:p w:rsidR="00200BF5" w:rsidRPr="00200BF5" w:rsidRDefault="00200BF5">
            <w:pPr>
              <w:pStyle w:val="TableParagraph"/>
              <w:spacing w:before="24"/>
              <w:rPr>
                <w:rFonts w:asciiTheme="minorHAnsi" w:hAnsiTheme="minorHAnsi"/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>Nazwa Stowarzyszenia/imię i nazwisko osoby do kontaktu</w:t>
            </w:r>
          </w:p>
        </w:tc>
      </w:tr>
      <w:tr w:rsidR="00200BF5" w:rsidRPr="00200BF5" w:rsidTr="00200BF5">
        <w:trPr>
          <w:trHeight w:val="731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200BF5">
        <w:trPr>
          <w:trHeight w:val="827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0BF5" w:rsidRPr="00200BF5" w:rsidRDefault="00200BF5">
            <w:pPr>
              <w:pStyle w:val="TableParagraph"/>
              <w:spacing w:before="4"/>
              <w:rPr>
                <w:b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ind w:left="96" w:right="113"/>
              <w:rPr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 xml:space="preserve">Dane kontaktowe </w:t>
            </w:r>
            <w:r w:rsidRPr="00200BF5">
              <w:rPr>
                <w:lang w:val="pl-PL" w:eastAsia="en-US"/>
              </w:rPr>
              <w:t>(np. imię i nazwisko, numer telefonu, adres poczty elektronicznej)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  <w:r w:rsidRPr="00200BF5">
              <w:rPr>
                <w:lang w:val="pl-PL" w:eastAsia="en-US"/>
              </w:rPr>
              <w:t xml:space="preserve"> </w:t>
            </w:r>
          </w:p>
        </w:tc>
      </w:tr>
    </w:tbl>
    <w:p w:rsidR="00200BF5" w:rsidRPr="00200BF5" w:rsidRDefault="00200BF5" w:rsidP="00200BF5">
      <w:pPr>
        <w:pStyle w:val="Tekstpodstawowy"/>
        <w:spacing w:before="5"/>
        <w:rPr>
          <w:rFonts w:asciiTheme="minorHAnsi" w:hAnsiTheme="minorHAnsi"/>
          <w:b/>
          <w:sz w:val="22"/>
          <w:szCs w:val="22"/>
        </w:rPr>
      </w:pPr>
    </w:p>
    <w:p w:rsidR="00200BF5" w:rsidRPr="00200BF5" w:rsidRDefault="00200BF5" w:rsidP="00200BF5">
      <w:pPr>
        <w:pStyle w:val="Tekstpodstawowy"/>
        <w:spacing w:before="10"/>
        <w:rPr>
          <w:rFonts w:asciiTheme="minorHAnsi" w:hAnsiTheme="minorHAnsi"/>
          <w:b/>
          <w:sz w:val="22"/>
          <w:szCs w:val="22"/>
        </w:rPr>
      </w:pPr>
    </w:p>
    <w:tbl>
      <w:tblPr>
        <w:tblStyle w:val="TableNormal"/>
        <w:tblW w:w="993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492"/>
        <w:gridCol w:w="1787"/>
        <w:gridCol w:w="1150"/>
        <w:gridCol w:w="1245"/>
      </w:tblGrid>
      <w:tr w:rsidR="00200BF5" w:rsidRPr="00200BF5" w:rsidTr="00200BF5">
        <w:trPr>
          <w:trHeight w:val="33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0BF5" w:rsidRPr="00200BF5" w:rsidRDefault="00200BF5">
            <w:pPr>
              <w:pStyle w:val="TableParagraph"/>
              <w:spacing w:before="59"/>
              <w:ind w:left="100"/>
              <w:rPr>
                <w:rFonts w:asciiTheme="minorHAnsi" w:hAnsiTheme="minorHAnsi"/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>Tytuł inicjatywy</w:t>
            </w:r>
          </w:p>
          <w:p w:rsidR="00200BF5" w:rsidRPr="00200BF5" w:rsidRDefault="00200BF5">
            <w:pPr>
              <w:pStyle w:val="TableParagraph"/>
              <w:spacing w:before="59"/>
              <w:ind w:left="100"/>
              <w:rPr>
                <w:b/>
                <w:lang w:val="pl-PL" w:eastAsia="en-US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200BF5">
        <w:trPr>
          <w:trHeight w:val="43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200BF5" w:rsidRPr="00200BF5" w:rsidRDefault="00200BF5">
            <w:pPr>
              <w:pStyle w:val="TableParagraph"/>
              <w:spacing w:before="108"/>
              <w:ind w:left="100"/>
              <w:rPr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 xml:space="preserve">Termin realizacji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200BF5" w:rsidRPr="00200BF5" w:rsidRDefault="00200BF5">
            <w:pPr>
              <w:pStyle w:val="TableParagraph"/>
              <w:spacing w:line="218" w:lineRule="exact"/>
              <w:ind w:left="98"/>
              <w:rPr>
                <w:sz w:val="18"/>
                <w:szCs w:val="18"/>
                <w:lang w:val="pl-PL" w:eastAsia="en-US"/>
              </w:rPr>
            </w:pPr>
            <w:r w:rsidRPr="00200BF5">
              <w:rPr>
                <w:sz w:val="18"/>
                <w:szCs w:val="18"/>
                <w:lang w:val="pl-PL" w:eastAsia="en-US"/>
              </w:rPr>
              <w:t>Data</w:t>
            </w:r>
          </w:p>
          <w:p w:rsidR="00200BF5" w:rsidRPr="00200BF5" w:rsidRDefault="00200BF5">
            <w:pPr>
              <w:pStyle w:val="TableParagraph"/>
              <w:spacing w:line="198" w:lineRule="exact"/>
              <w:ind w:left="98"/>
              <w:rPr>
                <w:lang w:val="pl-PL" w:eastAsia="en-US"/>
              </w:rPr>
            </w:pPr>
            <w:r w:rsidRPr="00200BF5">
              <w:rPr>
                <w:sz w:val="18"/>
                <w:szCs w:val="18"/>
                <w:lang w:val="pl-PL" w:eastAsia="en-US"/>
              </w:rPr>
              <w:t>Rozpoczęcia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200BF5" w:rsidRPr="00200BF5" w:rsidRDefault="00200BF5">
            <w:pPr>
              <w:pStyle w:val="TableParagraph"/>
              <w:spacing w:line="218" w:lineRule="exact"/>
              <w:ind w:left="101"/>
              <w:rPr>
                <w:sz w:val="18"/>
                <w:szCs w:val="18"/>
                <w:lang w:val="pl-PL" w:eastAsia="en-US"/>
              </w:rPr>
            </w:pPr>
            <w:r w:rsidRPr="00200BF5">
              <w:rPr>
                <w:sz w:val="18"/>
                <w:szCs w:val="18"/>
                <w:lang w:val="pl-PL" w:eastAsia="en-US"/>
              </w:rPr>
              <w:t>Data</w:t>
            </w:r>
          </w:p>
          <w:p w:rsidR="00200BF5" w:rsidRPr="00200BF5" w:rsidRDefault="00200BF5">
            <w:pPr>
              <w:pStyle w:val="TableParagraph"/>
              <w:spacing w:line="198" w:lineRule="exact"/>
              <w:ind w:left="101"/>
              <w:rPr>
                <w:lang w:val="pl-PL" w:eastAsia="en-US"/>
              </w:rPr>
            </w:pPr>
            <w:r w:rsidRPr="00200BF5">
              <w:rPr>
                <w:sz w:val="18"/>
                <w:szCs w:val="18"/>
                <w:lang w:val="pl-PL" w:eastAsia="en-US"/>
              </w:rPr>
              <w:t>zakończenia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</w:tbl>
    <w:p w:rsidR="00200BF5" w:rsidRPr="00200BF5" w:rsidRDefault="00200BF5" w:rsidP="00200BF5"/>
    <w:tbl>
      <w:tblPr>
        <w:tblStyle w:val="TableNormal"/>
        <w:tblW w:w="1007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"/>
        <w:gridCol w:w="2951"/>
        <w:gridCol w:w="1414"/>
        <w:gridCol w:w="1415"/>
        <w:gridCol w:w="2122"/>
        <w:gridCol w:w="2122"/>
        <w:gridCol w:w="10"/>
      </w:tblGrid>
      <w:tr w:rsidR="00C04744" w:rsidRPr="00200BF5" w:rsidTr="00C04744">
        <w:trPr>
          <w:trHeight w:val="334"/>
          <w:jc w:val="center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04744" w:rsidRPr="00200BF5" w:rsidRDefault="00C04744" w:rsidP="009C6900">
            <w:pPr>
              <w:pStyle w:val="TableParagraph"/>
              <w:numPr>
                <w:ilvl w:val="0"/>
                <w:numId w:val="1"/>
              </w:numPr>
              <w:spacing w:before="56"/>
              <w:rPr>
                <w:b/>
                <w:lang w:eastAsia="en-US"/>
              </w:rPr>
            </w:pPr>
          </w:p>
        </w:tc>
        <w:tc>
          <w:tcPr>
            <w:tcW w:w="100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C04744" w:rsidRPr="00200BF5" w:rsidRDefault="00C04744" w:rsidP="00C04744">
            <w:pPr>
              <w:pStyle w:val="TableParagraph"/>
              <w:spacing w:before="56"/>
              <w:ind w:left="134"/>
              <w:rPr>
                <w:rFonts w:asciiTheme="minorHAnsi" w:hAnsiTheme="minorHAnsi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 xml:space="preserve">1. </w:t>
            </w:r>
            <w:r w:rsidRPr="00200BF5">
              <w:rPr>
                <w:b/>
                <w:lang w:val="pl-PL" w:eastAsia="en-US"/>
              </w:rPr>
              <w:t>Do kogo jest skierowane działanie</w:t>
            </w:r>
          </w:p>
        </w:tc>
      </w:tr>
      <w:tr w:rsidR="00C04744" w:rsidRPr="00200BF5" w:rsidTr="00C04744">
        <w:trPr>
          <w:trHeight w:val="1809"/>
          <w:jc w:val="center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Default="00C04744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C04744" w:rsidRPr="00200BF5" w:rsidTr="00C04744">
        <w:trPr>
          <w:trHeight w:val="350"/>
          <w:jc w:val="center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04744" w:rsidRPr="00200BF5" w:rsidRDefault="00C04744">
            <w:pPr>
              <w:pStyle w:val="TableParagraph"/>
              <w:spacing w:line="202" w:lineRule="exact"/>
              <w:ind w:left="134"/>
              <w:rPr>
                <w:b/>
                <w:lang w:eastAsia="en-US"/>
              </w:rPr>
            </w:pPr>
          </w:p>
        </w:tc>
        <w:tc>
          <w:tcPr>
            <w:tcW w:w="100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C04744" w:rsidRPr="00200BF5" w:rsidRDefault="00C04744">
            <w:pPr>
              <w:pStyle w:val="TableParagraph"/>
              <w:spacing w:line="202" w:lineRule="exact"/>
              <w:ind w:left="134"/>
              <w:rPr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 xml:space="preserve">2. </w:t>
            </w:r>
            <w:r>
              <w:rPr>
                <w:b/>
                <w:lang w:val="pl-PL" w:eastAsia="en-US"/>
              </w:rPr>
              <w:t>Potrzeba realizacji i c</w:t>
            </w:r>
            <w:r w:rsidRPr="00200BF5">
              <w:rPr>
                <w:b/>
                <w:lang w:val="pl-PL" w:eastAsia="en-US"/>
              </w:rPr>
              <w:t>ele inicjatywy</w:t>
            </w:r>
            <w:r>
              <w:rPr>
                <w:b/>
                <w:lang w:val="pl-PL" w:eastAsia="en-US"/>
              </w:rPr>
              <w:t xml:space="preserve"> (dlaczego to ważne)</w:t>
            </w:r>
          </w:p>
        </w:tc>
      </w:tr>
      <w:tr w:rsidR="00C04744" w:rsidRPr="00200BF5" w:rsidTr="00C04744">
        <w:trPr>
          <w:trHeight w:val="1086"/>
          <w:jc w:val="center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C04744" w:rsidRPr="00200BF5" w:rsidTr="00C04744">
        <w:trPr>
          <w:trHeight w:val="334"/>
          <w:jc w:val="center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04744" w:rsidRPr="00200BF5" w:rsidRDefault="00C04744">
            <w:pPr>
              <w:pStyle w:val="TableParagraph"/>
              <w:spacing w:before="56"/>
              <w:ind w:left="134"/>
              <w:rPr>
                <w:b/>
                <w:lang w:eastAsia="en-US"/>
              </w:rPr>
            </w:pPr>
          </w:p>
        </w:tc>
        <w:tc>
          <w:tcPr>
            <w:tcW w:w="100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C04744" w:rsidRPr="00200BF5" w:rsidRDefault="00C04744">
            <w:pPr>
              <w:pStyle w:val="TableParagraph"/>
              <w:spacing w:before="56"/>
              <w:ind w:left="134"/>
              <w:rPr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>3. Co robimy? – opis działań</w:t>
            </w:r>
          </w:p>
        </w:tc>
      </w:tr>
      <w:tr w:rsidR="00C04744" w:rsidRPr="00200BF5" w:rsidTr="00C04744">
        <w:trPr>
          <w:trHeight w:val="1809"/>
          <w:jc w:val="center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Default="00C04744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9"/>
              <w:gridCol w:w="5528"/>
              <w:gridCol w:w="2673"/>
            </w:tblGrid>
            <w:tr w:rsidR="00C04744" w:rsidTr="005670E8">
              <w:tc>
                <w:tcPr>
                  <w:tcW w:w="1819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>Nazwa działania</w:t>
                  </w:r>
                </w:p>
              </w:tc>
              <w:tc>
                <w:tcPr>
                  <w:tcW w:w="5528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 xml:space="preserve">Opis </w:t>
                  </w:r>
                </w:p>
              </w:tc>
              <w:tc>
                <w:tcPr>
                  <w:tcW w:w="2673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>Planowany termin</w:t>
                  </w:r>
                </w:p>
              </w:tc>
            </w:tr>
            <w:tr w:rsidR="00C04744" w:rsidTr="005670E8">
              <w:tc>
                <w:tcPr>
                  <w:tcW w:w="1819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5528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73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C04744" w:rsidTr="005670E8">
              <w:tc>
                <w:tcPr>
                  <w:tcW w:w="1819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5528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73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C04744" w:rsidTr="005670E8">
              <w:tc>
                <w:tcPr>
                  <w:tcW w:w="1819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5528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73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</w:tbl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C04744" w:rsidRPr="00200BF5" w:rsidTr="00C04744">
        <w:trPr>
          <w:trHeight w:val="221"/>
          <w:jc w:val="center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04744" w:rsidRPr="00200BF5" w:rsidRDefault="00C04744">
            <w:pPr>
              <w:pStyle w:val="TableParagraph"/>
              <w:spacing w:line="202" w:lineRule="exact"/>
              <w:ind w:left="134"/>
              <w:rPr>
                <w:b/>
                <w:lang w:eastAsia="en-US"/>
              </w:rPr>
            </w:pPr>
          </w:p>
        </w:tc>
        <w:tc>
          <w:tcPr>
            <w:tcW w:w="100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C04744" w:rsidRPr="00200BF5" w:rsidRDefault="00C04744">
            <w:pPr>
              <w:pStyle w:val="TableParagraph"/>
              <w:spacing w:line="202" w:lineRule="exact"/>
              <w:ind w:left="134"/>
              <w:rPr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>4. Rezultaty</w:t>
            </w:r>
          </w:p>
        </w:tc>
      </w:tr>
      <w:tr w:rsidR="00C04744" w:rsidRPr="00200BF5" w:rsidTr="00C04744">
        <w:trPr>
          <w:trHeight w:val="1086"/>
          <w:jc w:val="center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4744" w:rsidRDefault="00C04744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tbl>
            <w:tblPr>
              <w:tblStyle w:val="Tabela-Siatka"/>
              <w:tblW w:w="16804" w:type="dxa"/>
              <w:tblLayout w:type="fixed"/>
              <w:tblLook w:val="04A0" w:firstRow="1" w:lastRow="0" w:firstColumn="1" w:lastColumn="0" w:noHBand="0" w:noVBand="1"/>
            </w:tblPr>
            <w:tblGrid>
              <w:gridCol w:w="542"/>
              <w:gridCol w:w="2694"/>
              <w:gridCol w:w="3402"/>
              <w:gridCol w:w="10166"/>
            </w:tblGrid>
            <w:tr w:rsidR="00C04744" w:rsidTr="00200BF5">
              <w:tc>
                <w:tcPr>
                  <w:tcW w:w="542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>l.p.</w:t>
                  </w:r>
                </w:p>
              </w:tc>
              <w:tc>
                <w:tcPr>
                  <w:tcW w:w="2694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>Nazwa rezultatu</w:t>
                  </w:r>
                </w:p>
              </w:tc>
              <w:tc>
                <w:tcPr>
                  <w:tcW w:w="3402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>Planowany poziom osiągnięcia</w:t>
                  </w:r>
                </w:p>
              </w:tc>
              <w:tc>
                <w:tcPr>
                  <w:tcW w:w="10166" w:type="dxa"/>
                </w:tcPr>
                <w:p w:rsidR="00C04744" w:rsidRDefault="00C04744" w:rsidP="005670E8">
                  <w:pPr>
                    <w:pStyle w:val="TableParagraph"/>
                    <w:tabs>
                      <w:tab w:val="left" w:pos="3578"/>
                    </w:tabs>
                    <w:ind w:right="6665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>Sposób monitorowania/źródło informacji o osiągnięciu wskaźnika</w:t>
                  </w:r>
                </w:p>
              </w:tc>
            </w:tr>
            <w:tr w:rsidR="00C04744" w:rsidTr="00200BF5">
              <w:tc>
                <w:tcPr>
                  <w:tcW w:w="542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94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0166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C04744" w:rsidTr="00200BF5">
              <w:tc>
                <w:tcPr>
                  <w:tcW w:w="542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94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0166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C04744" w:rsidTr="00200BF5">
              <w:tc>
                <w:tcPr>
                  <w:tcW w:w="542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94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0166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C04744" w:rsidTr="00200BF5">
              <w:tc>
                <w:tcPr>
                  <w:tcW w:w="542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94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0166" w:type="dxa"/>
                </w:tcPr>
                <w:p w:rsidR="00C04744" w:rsidRDefault="00C04744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</w:tbl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C04744" w:rsidRPr="00200BF5" w:rsidTr="00C04744">
        <w:trPr>
          <w:trHeight w:val="221"/>
          <w:jc w:val="center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04744" w:rsidRDefault="00C04744">
            <w:pPr>
              <w:pStyle w:val="TableParagraph"/>
              <w:spacing w:line="202" w:lineRule="exact"/>
              <w:ind w:left="134"/>
              <w:rPr>
                <w:b/>
                <w:lang w:eastAsia="en-US"/>
              </w:rPr>
            </w:pPr>
          </w:p>
        </w:tc>
        <w:tc>
          <w:tcPr>
            <w:tcW w:w="100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C04744" w:rsidRPr="00200BF5" w:rsidRDefault="00C04744">
            <w:pPr>
              <w:pStyle w:val="TableParagraph"/>
              <w:spacing w:line="202" w:lineRule="exact"/>
              <w:ind w:left="134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5</w:t>
            </w:r>
            <w:r w:rsidRPr="00200BF5">
              <w:rPr>
                <w:b/>
                <w:lang w:val="pl-PL" w:eastAsia="en-US"/>
              </w:rPr>
              <w:t>. Budżet</w:t>
            </w:r>
          </w:p>
        </w:tc>
      </w:tr>
      <w:tr w:rsidR="00C04744" w:rsidRPr="00200BF5" w:rsidTr="00C04744">
        <w:trPr>
          <w:gridAfter w:val="1"/>
          <w:wAfter w:w="10" w:type="dxa"/>
          <w:trHeight w:val="422"/>
          <w:jc w:val="center"/>
        </w:trPr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b/>
                <w:lang w:val="pl-PL" w:eastAsia="en-US"/>
              </w:rPr>
            </w:pPr>
            <w:r>
              <w:rPr>
                <w:rFonts w:asciiTheme="minorHAnsi" w:eastAsiaTheme="minorHAnsi" w:hAnsiTheme="minorHAnsi"/>
                <w:b/>
                <w:lang w:val="pl-PL" w:eastAsia="en-US"/>
              </w:rPr>
              <w:t xml:space="preserve">Nazwa ( rodzaj)  kosztu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 xml:space="preserve">  ilość</w:t>
            </w:r>
            <w:r w:rsidRPr="00200BF5">
              <w:rPr>
                <w:b/>
                <w:lang w:val="pl-PL" w:eastAsia="en-US"/>
              </w:rPr>
              <w:t xml:space="preserve"> </w:t>
            </w:r>
            <w:r>
              <w:rPr>
                <w:b/>
                <w:lang w:val="pl-PL" w:eastAsia="en-US"/>
              </w:rPr>
              <w:t>/</w:t>
            </w:r>
            <w:proofErr w:type="spellStart"/>
            <w:r>
              <w:rPr>
                <w:b/>
                <w:lang w:val="pl-PL" w:eastAsia="en-US"/>
              </w:rPr>
              <w:t>jedn.miary</w:t>
            </w:r>
            <w:proofErr w:type="spellEnd"/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Default="00C04744">
            <w:pPr>
              <w:pStyle w:val="TableParagrap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Koszt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jednostkowy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Default="00C04744">
            <w:pPr>
              <w:pStyle w:val="TableParagrap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Wartość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Rodzaj kosztu (dotacja, wkład własny rzeczowy, wkład własny osobowy)</w:t>
            </w:r>
          </w:p>
        </w:tc>
      </w:tr>
      <w:tr w:rsidR="00C04744" w:rsidRPr="00200BF5" w:rsidTr="00C04744">
        <w:trPr>
          <w:gridAfter w:val="1"/>
          <w:wAfter w:w="10" w:type="dxa"/>
          <w:trHeight w:val="135"/>
          <w:jc w:val="center"/>
        </w:trPr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C04744" w:rsidRPr="00200BF5" w:rsidTr="00C04744">
        <w:trPr>
          <w:gridAfter w:val="1"/>
          <w:wAfter w:w="10" w:type="dxa"/>
          <w:trHeight w:val="135"/>
          <w:jc w:val="center"/>
        </w:trPr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C04744" w:rsidRPr="00200BF5" w:rsidTr="00C04744">
        <w:trPr>
          <w:gridAfter w:val="1"/>
          <w:wAfter w:w="10" w:type="dxa"/>
          <w:trHeight w:val="135"/>
          <w:jc w:val="center"/>
        </w:trPr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C04744" w:rsidRPr="00200BF5" w:rsidTr="00C04744">
        <w:trPr>
          <w:gridAfter w:val="1"/>
          <w:wAfter w:w="10" w:type="dxa"/>
          <w:trHeight w:val="135"/>
          <w:jc w:val="center"/>
        </w:trPr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C04744" w:rsidRPr="00200BF5" w:rsidTr="00C04744">
        <w:trPr>
          <w:gridAfter w:val="1"/>
          <w:wAfter w:w="10" w:type="dxa"/>
          <w:trHeight w:val="135"/>
          <w:jc w:val="center"/>
        </w:trPr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C04744" w:rsidRPr="00200BF5" w:rsidTr="00C04744">
        <w:trPr>
          <w:gridAfter w:val="1"/>
          <w:wAfter w:w="10" w:type="dxa"/>
          <w:trHeight w:val="135"/>
          <w:jc w:val="center"/>
        </w:trPr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C04744" w:rsidRPr="00200BF5" w:rsidTr="00C04744">
        <w:trPr>
          <w:gridAfter w:val="1"/>
          <w:wAfter w:w="10" w:type="dxa"/>
          <w:trHeight w:val="135"/>
          <w:jc w:val="center"/>
        </w:trPr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  <w:r w:rsidRPr="00200BF5">
              <w:rPr>
                <w:lang w:val="pl-PL" w:eastAsia="en-US"/>
              </w:rPr>
              <w:t>SUMA – koszt całkowity wydarzenia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04744" w:rsidRPr="00200BF5" w:rsidRDefault="00C04744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</w:tbl>
    <w:p w:rsidR="006B0AA3" w:rsidRDefault="006B0AA3" w:rsidP="00200BF5"/>
    <w:p w:rsidR="006B0AA3" w:rsidRDefault="006B0AA3" w:rsidP="00200BF5"/>
    <w:p w:rsidR="006B0AA3" w:rsidRDefault="006B0AA3" w:rsidP="00200BF5"/>
    <w:tbl>
      <w:tblPr>
        <w:tblStyle w:val="TableNormal"/>
        <w:tblW w:w="10065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546D9" w:rsidRPr="00200BF5" w:rsidTr="009C6900">
        <w:trPr>
          <w:trHeight w:val="33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C546D9" w:rsidRPr="00200BF5" w:rsidRDefault="00C546D9" w:rsidP="009C6900">
            <w:pPr>
              <w:pStyle w:val="TableParagraph"/>
              <w:spacing w:before="56"/>
              <w:ind w:left="134"/>
              <w:rPr>
                <w:rFonts w:asciiTheme="minorHAnsi" w:hAnsiTheme="minorHAnsi"/>
                <w:b/>
                <w:lang w:val="pl-PL" w:eastAsia="en-US"/>
              </w:rPr>
            </w:pPr>
            <w:r>
              <w:rPr>
                <w:rFonts w:asciiTheme="minorHAnsi" w:hAnsiTheme="minorHAnsi"/>
                <w:b/>
                <w:lang w:val="pl-PL" w:eastAsia="en-US"/>
              </w:rPr>
              <w:lastRenderedPageBreak/>
              <w:t>Uzasadnienie kosztów, w przypadku wkładu własnego rzeczowego lub osobowego -kalkulacja w op</w:t>
            </w:r>
            <w:r w:rsidR="00FC5D12">
              <w:rPr>
                <w:rFonts w:asciiTheme="minorHAnsi" w:hAnsiTheme="minorHAnsi"/>
                <w:b/>
                <w:lang w:val="pl-PL" w:eastAsia="en-US"/>
              </w:rPr>
              <w:t>ar</w:t>
            </w:r>
            <w:r>
              <w:rPr>
                <w:rFonts w:asciiTheme="minorHAnsi" w:hAnsiTheme="minorHAnsi"/>
                <w:b/>
                <w:lang w:val="pl-PL" w:eastAsia="en-US"/>
              </w:rPr>
              <w:t>ciu o rozeznanie rynku</w:t>
            </w:r>
          </w:p>
        </w:tc>
      </w:tr>
      <w:tr w:rsidR="00C546D9" w:rsidRPr="00200BF5" w:rsidTr="009C6900">
        <w:trPr>
          <w:trHeight w:val="1809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6D9" w:rsidRDefault="00C546D9" w:rsidP="009C6900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 w:rsidP="009C6900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 w:rsidP="009C6900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 w:rsidP="009C6900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 w:rsidP="009C6900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 w:rsidP="009C6900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 w:rsidP="009C6900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 w:rsidP="009C6900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 w:rsidP="009C6900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 w:rsidP="009C6900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 w:rsidP="009C6900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 w:rsidP="009C6900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 w:rsidP="009C6900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 w:rsidP="009C6900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 w:rsidP="009C6900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 w:rsidP="009C6900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 w:rsidP="009C6900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 w:rsidP="009C6900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 w:rsidP="009C6900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 w:rsidP="009C6900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Pr="00200BF5" w:rsidRDefault="00C04744" w:rsidP="009C6900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</w:tc>
      </w:tr>
    </w:tbl>
    <w:p w:rsidR="00C546D9" w:rsidRPr="00200BF5" w:rsidRDefault="00C546D9" w:rsidP="00200BF5"/>
    <w:tbl>
      <w:tblPr>
        <w:tblStyle w:val="TableNormal"/>
        <w:tblW w:w="10065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00BF5" w:rsidRPr="00200BF5" w:rsidTr="00200BF5">
        <w:trPr>
          <w:trHeight w:val="33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200BF5" w:rsidRPr="00200BF5" w:rsidRDefault="00200BF5">
            <w:pPr>
              <w:pStyle w:val="TableParagraph"/>
              <w:spacing w:before="56"/>
              <w:ind w:left="134"/>
              <w:rPr>
                <w:rFonts w:asciiTheme="minorHAnsi" w:hAnsiTheme="minorHAnsi"/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>Promocja inicjatywy, sposoby informowania mieszkańców</w:t>
            </w:r>
          </w:p>
        </w:tc>
      </w:tr>
      <w:tr w:rsidR="00200BF5" w:rsidRPr="00200BF5" w:rsidTr="00200BF5">
        <w:trPr>
          <w:trHeight w:val="1809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Default="00200BF5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Default="00C04744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C04744" w:rsidRPr="00200BF5" w:rsidRDefault="00C04744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  <w:bookmarkStart w:id="0" w:name="_GoBack"/>
            <w:bookmarkEnd w:id="0"/>
          </w:p>
        </w:tc>
      </w:tr>
    </w:tbl>
    <w:p w:rsidR="00200BF5" w:rsidRPr="00200BF5" w:rsidRDefault="00200BF5" w:rsidP="00200BF5"/>
    <w:p w:rsidR="000C695D" w:rsidRPr="00200BF5" w:rsidRDefault="000C695D" w:rsidP="00200BF5"/>
    <w:sectPr w:rsidR="000C695D" w:rsidRPr="00200BF5" w:rsidSect="00637D7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629" w:rsidRDefault="00582629" w:rsidP="000C695D">
      <w:pPr>
        <w:spacing w:after="0" w:line="240" w:lineRule="auto"/>
      </w:pPr>
      <w:r>
        <w:separator/>
      </w:r>
    </w:p>
  </w:endnote>
  <w:endnote w:type="continuationSeparator" w:id="0">
    <w:p w:rsidR="00582629" w:rsidRDefault="00582629" w:rsidP="000C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D77" w:rsidRDefault="00637D77" w:rsidP="000C695D">
    <w:pPr>
      <w:jc w:val="center"/>
      <w:rPr>
        <w:rStyle w:val="normaltextrun"/>
        <w:rFonts w:ascii="Calibri" w:hAnsi="Calibri" w:cs="Calibri"/>
        <w:color w:val="000000"/>
        <w:shd w:val="clear" w:color="auto" w:fill="FFFFFF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-212090</wp:posOffset>
          </wp:positionV>
          <wp:extent cx="4667250" cy="600075"/>
          <wp:effectExtent l="0" t="0" r="0" b="0"/>
          <wp:wrapTight wrapText="bothSides">
            <wp:wrapPolygon edited="0">
              <wp:start x="970" y="3429"/>
              <wp:lineTo x="353" y="5486"/>
              <wp:lineTo x="264" y="14400"/>
              <wp:lineTo x="529" y="17829"/>
              <wp:lineTo x="970" y="17829"/>
              <wp:lineTo x="1587" y="17829"/>
              <wp:lineTo x="15605" y="17829"/>
              <wp:lineTo x="21424" y="17143"/>
              <wp:lineTo x="21512" y="4800"/>
              <wp:lineTo x="1587" y="3429"/>
              <wp:lineTo x="970" y="3429"/>
            </wp:wrapPolygon>
          </wp:wrapTight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695D" w:rsidRPr="00637D77" w:rsidRDefault="000C695D" w:rsidP="000C695D">
    <w:pPr>
      <w:jc w:val="center"/>
      <w:rPr>
        <w:rFonts w:ascii="Calibri" w:hAnsi="Calibri" w:cs="Calibri"/>
        <w:color w:val="000000"/>
        <w:sz w:val="16"/>
        <w:szCs w:val="16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629" w:rsidRDefault="00582629" w:rsidP="000C695D">
      <w:pPr>
        <w:spacing w:after="0" w:line="240" w:lineRule="auto"/>
      </w:pPr>
      <w:r>
        <w:separator/>
      </w:r>
    </w:p>
  </w:footnote>
  <w:footnote w:type="continuationSeparator" w:id="0">
    <w:p w:rsidR="00582629" w:rsidRDefault="00582629" w:rsidP="000C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12" w:rsidRDefault="00FC5D12" w:rsidP="00FC5D12">
    <w:pPr>
      <w:rPr>
        <w:noProof/>
      </w:rPr>
    </w:pPr>
    <w:r>
      <w:rPr>
        <w:noProof/>
      </w:rPr>
      <w:drawing>
        <wp:inline distT="0" distB="0" distL="0" distR="0" wp14:anchorId="7AA4657C" wp14:editId="0FD6456E">
          <wp:extent cx="714375" cy="714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A323859" wp14:editId="63A86853">
          <wp:simplePos x="0" y="0"/>
          <wp:positionH relativeFrom="column">
            <wp:posOffset>3834130</wp:posOffset>
          </wp:positionH>
          <wp:positionV relativeFrom="paragraph">
            <wp:posOffset>43180</wp:posOffset>
          </wp:positionV>
          <wp:extent cx="452120" cy="523875"/>
          <wp:effectExtent l="19050" t="0" r="5080" b="0"/>
          <wp:wrapTight wrapText="bothSides">
            <wp:wrapPolygon edited="0">
              <wp:start x="-910" y="0"/>
              <wp:lineTo x="-910" y="16495"/>
              <wp:lineTo x="1820" y="21207"/>
              <wp:lineTo x="4551" y="21207"/>
              <wp:lineTo x="17292" y="21207"/>
              <wp:lineTo x="19112" y="21207"/>
              <wp:lineTo x="21843" y="15709"/>
              <wp:lineTo x="21843" y="0"/>
              <wp:lineTo x="-910" y="0"/>
            </wp:wrapPolygon>
          </wp:wrapTight>
          <wp:docPr id="3" name="Obraz 2" descr="C:\Users\User\Desktop\1200px-POL_Łapy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1200px-POL_Łapy_COA.svg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4EB7289E" wp14:editId="639E27E3">
          <wp:simplePos x="0" y="0"/>
          <wp:positionH relativeFrom="column">
            <wp:posOffset>4917440</wp:posOffset>
          </wp:positionH>
          <wp:positionV relativeFrom="paragraph">
            <wp:posOffset>-42545</wp:posOffset>
          </wp:positionV>
          <wp:extent cx="1026160" cy="714375"/>
          <wp:effectExtent l="19050" t="0" r="2540" b="0"/>
          <wp:wrapTight wrapText="bothSides">
            <wp:wrapPolygon edited="0">
              <wp:start x="-401" y="0"/>
              <wp:lineTo x="-401" y="21312"/>
              <wp:lineTo x="21653" y="21312"/>
              <wp:lineTo x="21653" y="0"/>
              <wp:lineTo x="-401" y="0"/>
            </wp:wrapPolygon>
          </wp:wrapTight>
          <wp:docPr id="4" name="Obraz 3" descr="C:\Users\User\Desktop\cus la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cus lapy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</w:t>
    </w:r>
    <w:r>
      <w:rPr>
        <w:noProof/>
      </w:rPr>
      <w:drawing>
        <wp:inline distT="0" distB="0" distL="0" distR="0" wp14:anchorId="456D1E49" wp14:editId="062FA2CD">
          <wp:extent cx="1933575" cy="6363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710" cy="638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95D" w:rsidRDefault="000C69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3CE7"/>
    <w:multiLevelType w:val="hybridMultilevel"/>
    <w:tmpl w:val="0B24A300"/>
    <w:lvl w:ilvl="0" w:tplc="7E1C9600">
      <w:start w:val="1"/>
      <w:numFmt w:val="decimal"/>
      <w:lvlText w:val="%1."/>
      <w:lvlJc w:val="left"/>
      <w:pPr>
        <w:ind w:left="494" w:hanging="360"/>
      </w:pPr>
    </w:lvl>
    <w:lvl w:ilvl="1" w:tplc="04150019">
      <w:start w:val="1"/>
      <w:numFmt w:val="lowerLetter"/>
      <w:lvlText w:val="%2."/>
      <w:lvlJc w:val="left"/>
      <w:pPr>
        <w:ind w:left="1214" w:hanging="360"/>
      </w:pPr>
    </w:lvl>
    <w:lvl w:ilvl="2" w:tplc="0415001B">
      <w:start w:val="1"/>
      <w:numFmt w:val="lowerRoman"/>
      <w:lvlText w:val="%3."/>
      <w:lvlJc w:val="right"/>
      <w:pPr>
        <w:ind w:left="1934" w:hanging="180"/>
      </w:pPr>
    </w:lvl>
    <w:lvl w:ilvl="3" w:tplc="0415000F">
      <w:start w:val="1"/>
      <w:numFmt w:val="decimal"/>
      <w:lvlText w:val="%4."/>
      <w:lvlJc w:val="left"/>
      <w:pPr>
        <w:ind w:left="2654" w:hanging="360"/>
      </w:pPr>
    </w:lvl>
    <w:lvl w:ilvl="4" w:tplc="04150019">
      <w:start w:val="1"/>
      <w:numFmt w:val="lowerLetter"/>
      <w:lvlText w:val="%5."/>
      <w:lvlJc w:val="left"/>
      <w:pPr>
        <w:ind w:left="3374" w:hanging="360"/>
      </w:pPr>
    </w:lvl>
    <w:lvl w:ilvl="5" w:tplc="0415001B">
      <w:start w:val="1"/>
      <w:numFmt w:val="lowerRoman"/>
      <w:lvlText w:val="%6."/>
      <w:lvlJc w:val="right"/>
      <w:pPr>
        <w:ind w:left="4094" w:hanging="180"/>
      </w:pPr>
    </w:lvl>
    <w:lvl w:ilvl="6" w:tplc="0415000F">
      <w:start w:val="1"/>
      <w:numFmt w:val="decimal"/>
      <w:lvlText w:val="%7."/>
      <w:lvlJc w:val="left"/>
      <w:pPr>
        <w:ind w:left="4814" w:hanging="360"/>
      </w:pPr>
    </w:lvl>
    <w:lvl w:ilvl="7" w:tplc="04150019">
      <w:start w:val="1"/>
      <w:numFmt w:val="lowerLetter"/>
      <w:lvlText w:val="%8."/>
      <w:lvlJc w:val="left"/>
      <w:pPr>
        <w:ind w:left="5534" w:hanging="360"/>
      </w:pPr>
    </w:lvl>
    <w:lvl w:ilvl="8" w:tplc="0415001B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C3"/>
    <w:rsid w:val="00020370"/>
    <w:rsid w:val="000649A5"/>
    <w:rsid w:val="000C695D"/>
    <w:rsid w:val="00200BF5"/>
    <w:rsid w:val="00237910"/>
    <w:rsid w:val="002A6FC3"/>
    <w:rsid w:val="0039792F"/>
    <w:rsid w:val="0048245D"/>
    <w:rsid w:val="00556E14"/>
    <w:rsid w:val="005670E8"/>
    <w:rsid w:val="00582629"/>
    <w:rsid w:val="00637D77"/>
    <w:rsid w:val="006B0AA3"/>
    <w:rsid w:val="006C4D3D"/>
    <w:rsid w:val="0091386F"/>
    <w:rsid w:val="00935E29"/>
    <w:rsid w:val="00A673C1"/>
    <w:rsid w:val="00B001A9"/>
    <w:rsid w:val="00C04744"/>
    <w:rsid w:val="00C546D9"/>
    <w:rsid w:val="00CA5985"/>
    <w:rsid w:val="00D31F40"/>
    <w:rsid w:val="00D41AB5"/>
    <w:rsid w:val="00E1441F"/>
    <w:rsid w:val="00E43A48"/>
    <w:rsid w:val="00FC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4B6B4"/>
  <w15:docId w15:val="{4B1F92B2-7C95-41BF-83BD-0500A6FB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FC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0649A5"/>
  </w:style>
  <w:style w:type="character" w:customStyle="1" w:styleId="contextualspellingandgrammarerror">
    <w:name w:val="contextualspellingandgrammarerror"/>
    <w:basedOn w:val="Domylnaczcionkaakapitu"/>
    <w:rsid w:val="000649A5"/>
  </w:style>
  <w:style w:type="character" w:customStyle="1" w:styleId="eop">
    <w:name w:val="eop"/>
    <w:basedOn w:val="Domylnaczcionkaakapitu"/>
    <w:rsid w:val="000649A5"/>
  </w:style>
  <w:style w:type="paragraph" w:styleId="Nagwek">
    <w:name w:val="header"/>
    <w:basedOn w:val="Normalny"/>
    <w:link w:val="NagwekZnak"/>
    <w:uiPriority w:val="99"/>
    <w:unhideWhenUsed/>
    <w:rsid w:val="000C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95D"/>
  </w:style>
  <w:style w:type="paragraph" w:styleId="Stopka">
    <w:name w:val="footer"/>
    <w:basedOn w:val="Normalny"/>
    <w:link w:val="StopkaZnak"/>
    <w:uiPriority w:val="99"/>
    <w:unhideWhenUsed/>
    <w:rsid w:val="000C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95D"/>
  </w:style>
  <w:style w:type="table" w:styleId="Tabela-Siatka">
    <w:name w:val="Table Grid"/>
    <w:basedOn w:val="Standardowy"/>
    <w:uiPriority w:val="59"/>
    <w:unhideWhenUsed/>
    <w:rsid w:val="000C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00B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00BF5"/>
    <w:rPr>
      <w:rFonts w:ascii="Calibri" w:eastAsia="Calibri" w:hAnsi="Calibri" w:cs="Calibri"/>
      <w:sz w:val="16"/>
      <w:szCs w:val="16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200B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pl-PL"/>
    </w:rPr>
  </w:style>
  <w:style w:type="table" w:customStyle="1" w:styleId="TableNormal">
    <w:name w:val="Table Normal"/>
    <w:uiPriority w:val="2"/>
    <w:semiHidden/>
    <w:qFormat/>
    <w:rsid w:val="00200B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4301D12DB31A4FB6D2F512764927A4" ma:contentTypeVersion="11" ma:contentTypeDescription="Utwórz nowy dokument." ma:contentTypeScope="" ma:versionID="628161d32e119dc8b11795a8e8ddf635">
  <xsd:schema xmlns:xsd="http://www.w3.org/2001/XMLSchema" xmlns:xs="http://www.w3.org/2001/XMLSchema" xmlns:p="http://schemas.microsoft.com/office/2006/metadata/properties" xmlns:ns2="3083a3cc-25fc-457c-b0e6-443b0a442851" xmlns:ns3="fc449323-550e-46aa-be2d-dddf4c8a2a70" targetNamespace="http://schemas.microsoft.com/office/2006/metadata/properties" ma:root="true" ma:fieldsID="081f6730059f174824fdc33b998f06d0" ns2:_="" ns3:_="">
    <xsd:import namespace="3083a3cc-25fc-457c-b0e6-443b0a442851"/>
    <xsd:import namespace="fc449323-550e-46aa-be2d-dddf4c8a2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3a3cc-25fc-457c-b0e6-443b0a442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49323-550e-46aa-be2d-dddf4c8a2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C4EF1-1053-44A6-A6B5-44450E9CF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570309-5AB0-4F1E-8809-CB0071162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918D4-D162-422C-9AAC-FD8F7477E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3a3cc-25fc-457c-b0e6-443b0a442851"/>
    <ds:schemaRef ds:uri="fc449323-550e-46aa-be2d-dddf4c8a2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Olender</dc:creator>
  <cp:lastModifiedBy>home_users</cp:lastModifiedBy>
  <cp:revision>3</cp:revision>
  <dcterms:created xsi:type="dcterms:W3CDTF">2022-10-22T18:57:00Z</dcterms:created>
  <dcterms:modified xsi:type="dcterms:W3CDTF">2022-10-22T19:03:00Z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0x010100854301D12DB31A4FB6D2F512764927A4</vt:lpwstr>
  </property>
</Properties>
</file>